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6C9" w:rsidRDefault="00BB5B43" w:rsidP="00BB5B43">
      <w:pPr>
        <w:jc w:val="center"/>
        <w:rPr>
          <w:b/>
          <w:sz w:val="32"/>
          <w:szCs w:val="32"/>
        </w:rPr>
      </w:pPr>
      <w:r w:rsidRPr="00BB5B43">
        <w:rPr>
          <w:b/>
          <w:sz w:val="32"/>
          <w:szCs w:val="32"/>
        </w:rPr>
        <w:t>Using Wikis in the Classroom</w:t>
      </w:r>
    </w:p>
    <w:p w:rsidR="00BB5B43" w:rsidRDefault="00BB5B43" w:rsidP="00BB5B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Go to </w:t>
      </w:r>
      <w:hyperlink r:id="rId5" w:history="1">
        <w:r w:rsidR="00605E92" w:rsidRPr="0006195C">
          <w:rPr>
            <w:rStyle w:val="Hyperlink"/>
            <w:sz w:val="24"/>
            <w:szCs w:val="24"/>
          </w:rPr>
          <w:t>www.wikispaces.com</w:t>
        </w:r>
        <w:r w:rsidR="00605E92" w:rsidRPr="0006195C">
          <w:rPr>
            <w:rStyle w:val="Hyperlink"/>
          </w:rPr>
          <w:t>/site/for/teachers</w:t>
        </w:r>
      </w:hyperlink>
      <w:r w:rsidR="00605E92">
        <w:t xml:space="preserve"> </w:t>
      </w:r>
    </w:p>
    <w:p w:rsidR="00BB5B43" w:rsidRDefault="00BB5B43" w:rsidP="00BB5B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Sign up for an account. Write your username and password below.</w:t>
      </w:r>
    </w:p>
    <w:p w:rsidR="00BB5B43" w:rsidRDefault="00BB5B43" w:rsidP="00BB5B4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   _______________________________</w:t>
      </w:r>
    </w:p>
    <w:p w:rsidR="00BB5B43" w:rsidRDefault="00BB5B43" w:rsidP="00BB5B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Choose the “</w:t>
      </w:r>
      <w:r w:rsidR="000069CC">
        <w:rPr>
          <w:sz w:val="24"/>
          <w:szCs w:val="24"/>
        </w:rPr>
        <w:t>Educational Use” box at the bottom. Make this Public or Private, whatever fits your needs.</w:t>
      </w:r>
      <w:r>
        <w:rPr>
          <w:sz w:val="24"/>
          <w:szCs w:val="24"/>
        </w:rPr>
        <w:t xml:space="preserve"> </w:t>
      </w:r>
    </w:p>
    <w:p w:rsidR="00BB5B43" w:rsidRDefault="000069CC" w:rsidP="00BB5B43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0" type="#_x0000_t13" style="position:absolute;left:0;text-align:left;margin-left:-25.5pt;margin-top:148.05pt;width:69.75pt;height:18.75pt;z-index:25166233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  <w:sz w:val="24"/>
          <w:szCs w:val="24"/>
        </w:rPr>
        <w:drawing>
          <wp:inline distT="0" distB="0" distL="0" distR="0">
            <wp:extent cx="2686050" cy="2390775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583" t="14359" r="40224" b="21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B43" w:rsidRDefault="00BB5B43" w:rsidP="00BB5B4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There are two places you can edit these pages. </w:t>
      </w:r>
    </w:p>
    <w:p w:rsidR="00BB5B43" w:rsidRDefault="003D3F10" w:rsidP="00147A8B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style="position:absolute;left:0;text-align:left;margin-left:51pt;margin-top:92.65pt;width:47.25pt;height:21pt;z-index:251661312" filled="f" strokeweight="2.5pt"/>
        </w:pict>
      </w:r>
      <w:r>
        <w:rPr>
          <w:noProof/>
          <w:sz w:val="24"/>
          <w:szCs w:val="24"/>
        </w:rPr>
        <w:pict>
          <v:shape id="_x0000_s1028" type="#_x0000_t13" style="position:absolute;left:0;text-align:left;margin-left:-36.75pt;margin-top:82.15pt;width:81pt;height:46.5pt;z-index:25166028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  <w:sz w:val="24"/>
          <w:szCs w:val="24"/>
        </w:rPr>
        <w:pict>
          <v:shape id="_x0000_s1027" type="#_x0000_t176" style="position:absolute;left:0;text-align:left;margin-left:141pt;margin-top:6.4pt;width:62.25pt;height:25.5pt;z-index:251659264" filled="f" strokeweight="3pt"/>
        </w:pict>
      </w:r>
      <w:r>
        <w:rPr>
          <w:noProof/>
          <w:sz w:val="24"/>
          <w:szCs w:val="24"/>
        </w:rPr>
        <w:pict>
          <v:shape id="_x0000_s1026" type="#_x0000_t13" style="position:absolute;left:0;text-align:left;margin-left:5.25pt;margin-top:6.4pt;width:108pt;height:31.5pt;z-index:251658240" fillcolor="black [3200]" strokecolor="#f2f2f2 [3041]" strokeweight="3pt">
            <v:shadow on="t" type="perspective" color="#7f7f7f [1601]" opacity=".5" offset="1pt" offset2="-1pt"/>
          </v:shape>
        </w:pict>
      </w:r>
      <w:r w:rsidR="00BB5B43">
        <w:rPr>
          <w:noProof/>
          <w:sz w:val="24"/>
          <w:szCs w:val="24"/>
        </w:rPr>
        <w:drawing>
          <wp:inline distT="0" distB="0" distL="0" distR="0">
            <wp:extent cx="5943600" cy="24765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5855" b="18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A8B" w:rsidRDefault="00147A8B" w:rsidP="00147A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Both of these places will take you to a screen that can be edited similar to a Word document. We will practice this editing in class.</w:t>
      </w:r>
    </w:p>
    <w:p w:rsidR="000069CC" w:rsidRDefault="000069CC" w:rsidP="00147A8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“Edit this Page” </w:t>
      </w:r>
      <w:proofErr w:type="gramStart"/>
      <w:r>
        <w:rPr>
          <w:sz w:val="24"/>
          <w:szCs w:val="24"/>
        </w:rPr>
        <w:t>allows</w:t>
      </w:r>
      <w:proofErr w:type="gramEnd"/>
      <w:r>
        <w:rPr>
          <w:sz w:val="24"/>
          <w:szCs w:val="24"/>
        </w:rPr>
        <w:t xml:space="preserve"> you to edit the page.</w:t>
      </w:r>
    </w:p>
    <w:p w:rsidR="000069CC" w:rsidRDefault="000069CC" w:rsidP="002E71C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“Edit Navigation” </w:t>
      </w:r>
      <w:proofErr w:type="gramStart"/>
      <w:r>
        <w:rPr>
          <w:sz w:val="24"/>
          <w:szCs w:val="24"/>
        </w:rPr>
        <w:t>allows</w:t>
      </w:r>
      <w:proofErr w:type="gramEnd"/>
      <w:r>
        <w:rPr>
          <w:sz w:val="24"/>
          <w:szCs w:val="24"/>
        </w:rPr>
        <w:t xml:space="preserve"> you to edit the Table of Contents.</w:t>
      </w:r>
    </w:p>
    <w:p w:rsidR="002E71C5" w:rsidRPr="002E71C5" w:rsidRDefault="002E71C5" w:rsidP="002E71C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“Help” button has lots of directions for all you would need to do. On the next pages, I give detailed directions for some of the more common things you might need.</w:t>
      </w:r>
    </w:p>
    <w:sectPr w:rsidR="002E71C5" w:rsidRPr="002E71C5" w:rsidSect="001D4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E5B2E"/>
    <w:multiLevelType w:val="hybridMultilevel"/>
    <w:tmpl w:val="DB943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5B43"/>
    <w:rsid w:val="000069CC"/>
    <w:rsid w:val="00147A8B"/>
    <w:rsid w:val="001D46C9"/>
    <w:rsid w:val="002E71C5"/>
    <w:rsid w:val="003D3F10"/>
    <w:rsid w:val="004F10BC"/>
    <w:rsid w:val="00605E92"/>
    <w:rsid w:val="00BB5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B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5B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wikispaces.com/site/for/teache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tsevin</dc:creator>
  <cp:keywords/>
  <dc:description/>
  <cp:lastModifiedBy> Tracy Sevin</cp:lastModifiedBy>
  <cp:revision>4</cp:revision>
  <dcterms:created xsi:type="dcterms:W3CDTF">2008-10-01T14:17:00Z</dcterms:created>
  <dcterms:modified xsi:type="dcterms:W3CDTF">2010-02-10T15:28:00Z</dcterms:modified>
</cp:coreProperties>
</file>